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DD658">
      <w:pPr>
        <w:jc w:val="center"/>
        <w:rPr>
          <w:sz w:val="28"/>
          <w:szCs w:val="28"/>
        </w:rPr>
      </w:pPr>
      <w:r>
        <w:rPr>
          <w:sz w:val="28"/>
          <w:szCs w:val="28"/>
        </w:rPr>
        <w:t>转发《</w:t>
      </w:r>
      <w:r>
        <w:rPr>
          <w:rFonts w:hint="eastAsia" w:ascii="宋体" w:hAnsi="宋体"/>
          <w:sz w:val="28"/>
          <w:szCs w:val="28"/>
        </w:rPr>
        <w:t>关于举办</w:t>
      </w:r>
      <w:r>
        <w:rPr>
          <w:rFonts w:hint="eastAsia" w:cs="Calibri"/>
          <w:sz w:val="28"/>
          <w:szCs w:val="28"/>
        </w:rPr>
        <w:t>2026</w:t>
      </w:r>
      <w:r>
        <w:rPr>
          <w:rFonts w:hint="eastAsia" w:ascii="宋体" w:hAnsi="宋体"/>
          <w:sz w:val="28"/>
          <w:szCs w:val="28"/>
        </w:rPr>
        <w:t>年吉林省科技工作者创新创业大赛的通知》</w:t>
      </w:r>
    </w:p>
    <w:p w14:paraId="3EB9EC2D">
      <w:pPr>
        <w:rPr>
          <w:rFonts w:hint="eastAsia"/>
          <w:sz w:val="24"/>
          <w:szCs w:val="24"/>
        </w:rPr>
      </w:pPr>
    </w:p>
    <w:p w14:paraId="626F8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各部门、单位：</w:t>
      </w:r>
    </w:p>
    <w:p w14:paraId="3DFD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为深入贯彻党的二十届四中全会精神，对照《吉林省国民经济和社会发展第十五个五年规划纲要》，重点做好“提升创新体系整体效能 加快建设高水平创新型省份”的要求，充分激发人才创新创业活力，省科协、省文旅厅将联合举办“2026年吉林省科技工作者创新创业大赛”。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现将通知转发给你们（见附件），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请各部门、单位积极组织教师报名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参赛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 w14:paraId="74561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联系地址：凯旋校区办公楼210-2室</w:t>
      </w:r>
    </w:p>
    <w:p w14:paraId="4A2D9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联系人：苗壮</w:t>
      </w:r>
    </w:p>
    <w:p w14:paraId="67BC9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联系方式：13314319585（微信同步)</w:t>
      </w:r>
      <w:bookmarkStart w:id="0" w:name="_GoBack"/>
      <w:bookmarkEnd w:id="0"/>
    </w:p>
    <w:p w14:paraId="3379F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电子邮箱：</w:t>
      </w:r>
      <w:r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4997943@qq.com</w:t>
      </w:r>
    </w:p>
    <w:p w14:paraId="23CEF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参赛团队将项目申报书（PDF和Word版）、图片及视频文件发送至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电子</w:t>
      </w:r>
      <w:r>
        <w:rPr>
          <w:rFonts w:hint="eastAsia" w:ascii="宋体" w:hAnsi="宋体" w:eastAsia="宋体" w:cs="宋体"/>
          <w:sz w:val="28"/>
          <w:szCs w:val="28"/>
        </w:rPr>
        <w:t>邮箱。项目提交截止时间为2026年9月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宋体"/>
          <w:sz w:val="28"/>
          <w:szCs w:val="28"/>
        </w:rPr>
        <w:t>日。</w:t>
      </w:r>
    </w:p>
    <w:p w14:paraId="2C0A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A0C7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629C3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60" w:firstLineChars="2200"/>
        <w:textAlignment w:val="auto"/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74597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60" w:firstLineChars="2200"/>
        <w:textAlignment w:val="auto"/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11512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60" w:firstLineChars="2200"/>
        <w:textAlignment w:val="auto"/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631CD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60" w:firstLineChars="2200"/>
        <w:textAlignment w:val="auto"/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科学技术协会</w:t>
      </w:r>
    </w:p>
    <w:p w14:paraId="760E5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880" w:firstLineChars="2100"/>
        <w:textAlignment w:val="auto"/>
        <w:rPr>
          <w:rStyle w:val="4"/>
          <w:rFonts w:hint="default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4"/>
          <w:rFonts w:hint="eastAsia" w:ascii="宋体" w:hAnsi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2026年6月17日</w:t>
      </w:r>
    </w:p>
    <w:p w14:paraId="69AE4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b w:val="0"/>
          <w:bCs w:val="0"/>
          <w:sz w:val="24"/>
          <w:szCs w:val="24"/>
          <w:lang w:val="en-US" w:eastAsia="zh-CN"/>
        </w:rPr>
      </w:pPr>
    </w:p>
    <w:p w14:paraId="3898C7C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F5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81FFE"/>
    <w:rsid w:val="002A53FE"/>
    <w:rsid w:val="002A545F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509FC"/>
    <w:rsid w:val="0045415B"/>
    <w:rsid w:val="00467E5A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1095D"/>
    <w:rsid w:val="00617D7C"/>
    <w:rsid w:val="00647490"/>
    <w:rsid w:val="00651B83"/>
    <w:rsid w:val="00661BFE"/>
    <w:rsid w:val="00665770"/>
    <w:rsid w:val="00666159"/>
    <w:rsid w:val="006728BD"/>
    <w:rsid w:val="006F3966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85E52"/>
    <w:rsid w:val="00892255"/>
    <w:rsid w:val="008A4CCA"/>
    <w:rsid w:val="008A7485"/>
    <w:rsid w:val="008E311D"/>
    <w:rsid w:val="008F27FC"/>
    <w:rsid w:val="008F3472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550D3"/>
    <w:rsid w:val="00D633AB"/>
    <w:rsid w:val="00D77DE3"/>
    <w:rsid w:val="00D80951"/>
    <w:rsid w:val="00D81E65"/>
    <w:rsid w:val="00DB460C"/>
    <w:rsid w:val="00DC26B9"/>
    <w:rsid w:val="00DE06FE"/>
    <w:rsid w:val="00E07C50"/>
    <w:rsid w:val="00E34BA2"/>
    <w:rsid w:val="00E40FA5"/>
    <w:rsid w:val="00E91F12"/>
    <w:rsid w:val="00E9480D"/>
    <w:rsid w:val="00EA641D"/>
    <w:rsid w:val="00ED67C7"/>
    <w:rsid w:val="00EE2C3A"/>
    <w:rsid w:val="00F07E42"/>
    <w:rsid w:val="00F22006"/>
    <w:rsid w:val="00F36182"/>
    <w:rsid w:val="00F602BE"/>
    <w:rsid w:val="00F62315"/>
    <w:rsid w:val="00F7636A"/>
    <w:rsid w:val="00FA04F5"/>
    <w:rsid w:val="00FD3C5E"/>
    <w:rsid w:val="00FE3CB0"/>
    <w:rsid w:val="00FE405C"/>
    <w:rsid w:val="00FF298F"/>
    <w:rsid w:val="06A11973"/>
    <w:rsid w:val="13885A65"/>
    <w:rsid w:val="18E44415"/>
    <w:rsid w:val="1AF16F33"/>
    <w:rsid w:val="1ED4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333</Characters>
  <Lines>1</Lines>
  <Paragraphs>1</Paragraphs>
  <TotalTime>1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2026-06-17T00:48:00Z</dcterms:created>
  <dc:creator>Lenovo</dc:creator>
  <cp:lastModifiedBy>大壮</cp:lastModifiedBy>
  <dcterms:modified xsi:type="dcterms:W3CDTF">2026-06-29T05:49:31Z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eyJoZGlkIjoiNDM0MDZmY2QyZTI0MGU1OTQyNWQ1Njk3ZGJmYjc4MjgiLCJ1c2VySWQiOiIxMDY5Mzg1Mjg4In0=</vt:lpwstr>
  </property>
  <property fmtid="{D5CDD505-2E9C-101B-9397-08002B2CF9AE}" pid="3" name="KSOProductBuildVer">
    <vt:lpwstr>2052-12.1.0.26895</vt:lpwstr>
  </property>
  <property fmtid="{D5CDD505-2E9C-101B-9397-08002B2CF9AE}" pid="4" name="ICV">
    <vt:lpwstr>769C471A2F1B44D2984A6244EDA83B14_12</vt:lpwstr>
  </property>
</Properties>
</file>